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for Managers and Leaders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AGL-160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is for both managers and executives that are either taking over Agile teams or beginning the transition to using an Agile framework. The primary focus of this training experience is on the manager as a leader and the skills required to overcome common challenges and guide Agile organizations toward continuous improvement. Class time will be equally divided between discussion and hands-on exercises.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complete an introductory Agile or Scrum class prior to taking this course or possess equivalent experience on an Agile/Scrum team.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insight from agile transformation case studies and understand the lessons learned from each example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lead versus manage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 how to hold teams accountable in an Agile world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common challenges organizations face when transitioning to Agile and how to tackle them head-on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guide continuous improvement of the Agile teams and the organization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Systems and Lean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and Fallacies that Cause Bad Decisions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Laws of Systems Thinking and its Impact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and Managing Waste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Consequences of Our Actions - Causal Loop Diagrams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Self – Organization and Empowerment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Manager/Leader Role in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Overlapping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Leadership Characteristics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Empowerment Scale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Accountability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Energizing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Autonomy, Mastery, and Purpose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Creative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Sustainable Pace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in Craftmanship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Hackman’s 5 Factors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Leader and Team Performance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Working Agreements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Self Forming Team Workshops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Next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